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A1" w:rsidRPr="00560217" w:rsidRDefault="00AD13A1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AD13A1" w:rsidRDefault="00AD13A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D13A1" w:rsidRPr="00C231F6" w:rsidRDefault="00AD13A1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低功率</w:t>
      </w:r>
      <w:r w:rsidRPr="00710569">
        <w:rPr>
          <w:rFonts w:ascii="Times New Roman" w:eastAsia="標楷體" w:hAnsi="Times New Roman"/>
        </w:rPr>
        <w:t>IC</w:t>
      </w:r>
      <w:r>
        <w:rPr>
          <w:rFonts w:ascii="標楷體" w:eastAsia="標楷體" w:hAnsi="標楷體" w:hint="eastAsia"/>
        </w:rPr>
        <w:t>設計</w:t>
      </w:r>
      <w:r>
        <w:rPr>
          <w:rFonts w:ascii="標楷體" w:eastAsia="標楷體" w:hAnsi="標楷體"/>
        </w:rPr>
        <w:t xml:space="preserve">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碩士班、</w:t>
      </w:r>
      <w:proofErr w:type="gramStart"/>
      <w:r>
        <w:rPr>
          <w:rFonts w:ascii="標楷體" w:eastAsia="標楷體" w:hAnsi="標楷體" w:hint="eastAsia"/>
        </w:rPr>
        <w:t>碩職班</w:t>
      </w:r>
      <w:proofErr w:type="gramEnd"/>
    </w:p>
    <w:p w:rsidR="00AD13A1" w:rsidRDefault="00AD13A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AD13A1" w:rsidRDefault="00AD13A1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</w:t>
      </w:r>
      <w:r>
        <w:rPr>
          <w:rFonts w:ascii="標楷體" w:eastAsia="標楷體" w:hAnsi="標楷體"/>
        </w:rPr>
        <w:t xml:space="preserve"> </w:t>
      </w:r>
      <w:proofErr w:type="gramStart"/>
      <w:r>
        <w:rPr>
          <w:rFonts w:ascii="標楷體" w:eastAsia="標楷體" w:hAnsi="標楷體" w:hint="eastAsia"/>
        </w:rPr>
        <w:t>鐸</w:t>
      </w:r>
      <w:proofErr w:type="gramEnd"/>
    </w:p>
    <w:p w:rsidR="00AD13A1" w:rsidRDefault="00AD13A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D13A1" w:rsidRPr="00993322" w:rsidRDefault="00AD13A1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AD13A1" w:rsidRDefault="00AD13A1"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碩士班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4/5 (</w:t>
      </w:r>
      <w:proofErr w:type="gramStart"/>
      <w:r>
        <w:rPr>
          <w:rFonts w:ascii="標楷體" w:eastAsia="標楷體" w:hAnsi="標楷體" w:hint="eastAsia"/>
        </w:rPr>
        <w:t>碩職班</w:t>
      </w:r>
      <w:proofErr w:type="gramEnd"/>
      <w:r>
        <w:rPr>
          <w:rFonts w:ascii="標楷體" w:eastAsia="標楷體" w:hAnsi="標楷體"/>
        </w:rPr>
        <w:t>)</w:t>
      </w:r>
      <w:r w:rsidRPr="00E539EF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0/1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D13A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D13A1" w:rsidRPr="00C339E9" w:rsidRDefault="00AD13A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D13A1" w:rsidRPr="00C339E9" w:rsidRDefault="00AD13A1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應用電機工程知識及解決問題的能力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AD13A1" w:rsidRPr="00C339E9" w:rsidTr="00D079DA">
        <w:trPr>
          <w:trHeight w:val="464"/>
        </w:trPr>
        <w:tc>
          <w:tcPr>
            <w:tcW w:w="1668" w:type="dxa"/>
            <w:vMerge/>
            <w:vAlign w:val="center"/>
          </w:tcPr>
          <w:p w:rsidR="00AD13A1" w:rsidRPr="00C339E9" w:rsidRDefault="00AD13A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Pr="00C339E9" w:rsidRDefault="00AD13A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D13A1" w:rsidRPr="00C339E9" w:rsidTr="00D075E6">
        <w:trPr>
          <w:trHeight w:val="700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AD13A1" w:rsidRPr="00757F85" w:rsidRDefault="00AD13A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864" w:type="dxa"/>
          </w:tcPr>
          <w:p w:rsidR="00AD13A1" w:rsidRPr="00757F85" w:rsidRDefault="00AD13A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AD13A1" w:rsidRPr="00757F85" w:rsidRDefault="00AD13A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</w:tr>
      <w:tr w:rsidR="00AD13A1" w:rsidRPr="00C339E9" w:rsidTr="00D075E6">
        <w:trPr>
          <w:trHeight w:val="271"/>
        </w:trPr>
        <w:tc>
          <w:tcPr>
            <w:tcW w:w="1668" w:type="dxa"/>
            <w:vMerge/>
            <w:vAlign w:val="center"/>
          </w:tcPr>
          <w:p w:rsidR="00AD13A1" w:rsidRPr="00C339E9" w:rsidRDefault="00AD13A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AD13A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D13A1" w:rsidRPr="00C339E9" w:rsidRDefault="00AD13A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獨立研究、分析、設計、模擬及驗證的能力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AD13A1" w:rsidRPr="00C339E9" w:rsidTr="00D079DA">
        <w:trPr>
          <w:trHeight w:val="418"/>
        </w:trPr>
        <w:tc>
          <w:tcPr>
            <w:tcW w:w="1668" w:type="dxa"/>
            <w:vMerge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D13A1" w:rsidRPr="00C339E9" w:rsidTr="00D075E6">
        <w:trPr>
          <w:trHeight w:val="662"/>
        </w:trPr>
        <w:tc>
          <w:tcPr>
            <w:tcW w:w="1668" w:type="dxa"/>
            <w:vMerge w:val="restart"/>
            <w:vAlign w:val="center"/>
          </w:tcPr>
          <w:p w:rsidR="00AD13A1" w:rsidRPr="00FD393A" w:rsidRDefault="00AD13A1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設計技巧與具備實現能力</w:t>
            </w:r>
          </w:p>
        </w:tc>
        <w:tc>
          <w:tcPr>
            <w:tcW w:w="2864" w:type="dxa"/>
          </w:tcPr>
          <w:p w:rsidR="00AD13A1" w:rsidRPr="00757F85" w:rsidRDefault="00AD13A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</w:p>
        </w:tc>
        <w:tc>
          <w:tcPr>
            <w:tcW w:w="2864" w:type="dxa"/>
          </w:tcPr>
          <w:p w:rsidR="00AD13A1" w:rsidRPr="00757F85" w:rsidRDefault="00AD13A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</w:p>
        </w:tc>
        <w:tc>
          <w:tcPr>
            <w:tcW w:w="2864" w:type="dxa"/>
          </w:tcPr>
          <w:p w:rsidR="00AD13A1" w:rsidRPr="00757F85" w:rsidRDefault="00AD13A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設計技巧並具備實現能力</w:t>
            </w:r>
          </w:p>
        </w:tc>
      </w:tr>
      <w:tr w:rsidR="00AD13A1" w:rsidRPr="00C339E9" w:rsidTr="00D075E6">
        <w:trPr>
          <w:trHeight w:val="431"/>
        </w:trPr>
        <w:tc>
          <w:tcPr>
            <w:tcW w:w="1668" w:type="dxa"/>
            <w:vMerge/>
            <w:vAlign w:val="center"/>
          </w:tcPr>
          <w:p w:rsidR="00AD13A1" w:rsidRPr="00C339E9" w:rsidRDefault="00AD13A1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AD13A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D13A1" w:rsidRPr="00C339E9" w:rsidRDefault="00AD13A1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D13A1" w:rsidRPr="00C339E9" w:rsidRDefault="00AD13A1" w:rsidP="00B84C0B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AD13A1" w:rsidRPr="00C339E9" w:rsidTr="00D079DA">
        <w:trPr>
          <w:trHeight w:val="389"/>
        </w:trPr>
        <w:tc>
          <w:tcPr>
            <w:tcW w:w="1668" w:type="dxa"/>
            <w:vMerge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</w:tr>
      <w:tr w:rsidR="00AD13A1" w:rsidRPr="00C339E9" w:rsidTr="00D075E6">
        <w:trPr>
          <w:trHeight w:val="768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 w:rsidP="00B84C0B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AD13A1" w:rsidRPr="00757F85" w:rsidRDefault="00AD13A1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AD13A1" w:rsidRPr="00757F85" w:rsidRDefault="00AD13A1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AD13A1" w:rsidRPr="00C339E9" w:rsidRDefault="00AD13A1" w:rsidP="007105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AD13A1" w:rsidRPr="00757F85" w:rsidRDefault="00AD13A1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AD13A1" w:rsidRPr="00757F85" w:rsidRDefault="00AD13A1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D13A1" w:rsidRPr="00C339E9" w:rsidTr="00D075E6">
        <w:trPr>
          <w:trHeight w:val="411"/>
        </w:trPr>
        <w:tc>
          <w:tcPr>
            <w:tcW w:w="1668" w:type="dxa"/>
            <w:vMerge/>
            <w:vAlign w:val="center"/>
          </w:tcPr>
          <w:p w:rsidR="00AD13A1" w:rsidRPr="00C339E9" w:rsidRDefault="00AD13A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AD13A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D13A1" w:rsidRPr="00C339E9" w:rsidRDefault="00AD13A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AD13A1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D13A1" w:rsidRPr="00C339E9" w:rsidRDefault="00AD13A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D13A1" w:rsidRPr="00C339E9" w:rsidTr="00D075E6">
        <w:trPr>
          <w:trHeight w:val="772"/>
        </w:trPr>
        <w:tc>
          <w:tcPr>
            <w:tcW w:w="1668" w:type="dxa"/>
            <w:vMerge w:val="restart"/>
            <w:vAlign w:val="center"/>
          </w:tcPr>
          <w:p w:rsidR="00AD13A1" w:rsidRPr="00C339E9" w:rsidRDefault="00AD13A1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AD13A1" w:rsidRPr="00757F85" w:rsidRDefault="00AD13A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AD13A1" w:rsidRPr="00757F85" w:rsidRDefault="00AD13A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AD13A1" w:rsidRPr="00757F85" w:rsidRDefault="00AD13A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</w:tr>
      <w:tr w:rsidR="00AD13A1" w:rsidRPr="00C339E9" w:rsidTr="00D075E6">
        <w:trPr>
          <w:trHeight w:val="415"/>
        </w:trPr>
        <w:tc>
          <w:tcPr>
            <w:tcW w:w="1668" w:type="dxa"/>
            <w:vMerge/>
            <w:vAlign w:val="center"/>
          </w:tcPr>
          <w:p w:rsidR="00AD13A1" w:rsidRPr="00C339E9" w:rsidRDefault="00AD13A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AD13A1" w:rsidRDefault="00AD13A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</w:tbl>
    <w:p w:rsidR="00AD13A1" w:rsidRPr="00A712A5" w:rsidRDefault="00AD13A1"/>
    <w:p w:rsidR="00AD13A1" w:rsidRPr="00D075E6" w:rsidRDefault="00AD13A1" w:rsidP="00D075E6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D075E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D075E6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D075E6" w:rsidRPr="00D075E6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D075E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AD13A1" w:rsidRPr="00D075E6" w:rsidTr="00D075E6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13A1" w:rsidRPr="00D075E6" w:rsidRDefault="00AD13A1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075E6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13A1" w:rsidRPr="00D075E6" w:rsidRDefault="00AD13A1">
            <w:pPr>
              <w:rPr>
                <w:rFonts w:ascii="標楷體" w:eastAsia="標楷體" w:hAnsi="標楷體"/>
                <w:color w:val="000000"/>
              </w:rPr>
            </w:pPr>
            <w:r w:rsidRPr="00D075E6">
              <w:rPr>
                <w:rFonts w:ascii="標楷體" w:eastAsia="標楷體" w:hAnsi="標楷體"/>
                <w:color w:val="000000"/>
              </w:rPr>
              <w:t>1.</w:t>
            </w:r>
            <w:r w:rsidRPr="00D075E6">
              <w:rPr>
                <w:rFonts w:ascii="標楷體" w:eastAsia="標楷體" w:hAnsi="標楷體" w:hint="eastAsia"/>
                <w:color w:val="000000"/>
              </w:rPr>
              <w:t>學生不用功</w:t>
            </w:r>
          </w:p>
          <w:p w:rsidR="00AD13A1" w:rsidRPr="00D075E6" w:rsidRDefault="00AD13A1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075E6">
              <w:rPr>
                <w:rFonts w:ascii="標楷體" w:eastAsia="標楷體" w:hAnsi="標楷體" w:cs="新細明體"/>
                <w:color w:val="000000"/>
              </w:rPr>
              <w:t>2.</w:t>
            </w:r>
            <w:r w:rsidRPr="00D075E6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</w:tc>
      </w:tr>
      <w:tr w:rsidR="00AD13A1" w:rsidRPr="00D075E6" w:rsidTr="00D075E6">
        <w:trPr>
          <w:trHeight w:val="82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13A1" w:rsidRPr="00D075E6" w:rsidRDefault="00AD13A1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075E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13A1" w:rsidRPr="00D075E6" w:rsidRDefault="00AD13A1">
            <w:pPr>
              <w:rPr>
                <w:rFonts w:ascii="標楷體" w:eastAsia="標楷體" w:hAnsi="標楷體"/>
                <w:color w:val="000000"/>
              </w:rPr>
            </w:pPr>
            <w:r w:rsidRPr="00D075E6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D075E6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AD13A1" w:rsidRPr="00D075E6" w:rsidRDefault="00AD13A1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075E6">
              <w:rPr>
                <w:rFonts w:ascii="標楷體" w:eastAsia="標楷體" w:hAnsi="標楷體" w:cs="新細明體"/>
                <w:color w:val="000000"/>
              </w:rPr>
              <w:t>2.</w:t>
            </w:r>
            <w:r w:rsidRPr="00D075E6">
              <w:rPr>
                <w:rFonts w:ascii="標楷體" w:eastAsia="標楷體" w:hAnsi="標楷體"/>
                <w:color w:val="000000"/>
              </w:rPr>
              <w:t xml:space="preserve"> </w:t>
            </w:r>
            <w:r w:rsidRPr="00D075E6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</w:tc>
      </w:tr>
      <w:bookmarkEnd w:id="0"/>
    </w:tbl>
    <w:p w:rsidR="00AD13A1" w:rsidRPr="008D27C3" w:rsidRDefault="00AD13A1" w:rsidP="005761D1">
      <w:pPr>
        <w:rPr>
          <w:rFonts w:ascii="標楷體" w:eastAsia="標楷體" w:hAnsi="標楷體"/>
        </w:rPr>
      </w:pPr>
    </w:p>
    <w:sectPr w:rsidR="00AD13A1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3A1" w:rsidRDefault="00AD13A1" w:rsidP="00FB61AF">
      <w:r>
        <w:separator/>
      </w:r>
    </w:p>
  </w:endnote>
  <w:endnote w:type="continuationSeparator" w:id="0">
    <w:p w:rsidR="00AD13A1" w:rsidRDefault="00AD13A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3A1" w:rsidRDefault="00AD13A1" w:rsidP="00FB61AF">
      <w:r>
        <w:separator/>
      </w:r>
    </w:p>
  </w:footnote>
  <w:footnote w:type="continuationSeparator" w:id="0">
    <w:p w:rsidR="00AD13A1" w:rsidRDefault="00AD13A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298"/>
    <w:rsid w:val="00080674"/>
    <w:rsid w:val="00103005"/>
    <w:rsid w:val="00117A68"/>
    <w:rsid w:val="001406FB"/>
    <w:rsid w:val="00147EB8"/>
    <w:rsid w:val="0015089C"/>
    <w:rsid w:val="00151650"/>
    <w:rsid w:val="001A7EC2"/>
    <w:rsid w:val="001B2D6B"/>
    <w:rsid w:val="001D6872"/>
    <w:rsid w:val="001E1A4B"/>
    <w:rsid w:val="00213300"/>
    <w:rsid w:val="0024785F"/>
    <w:rsid w:val="00250676"/>
    <w:rsid w:val="0025265B"/>
    <w:rsid w:val="00286BBA"/>
    <w:rsid w:val="002871C4"/>
    <w:rsid w:val="002D0BC5"/>
    <w:rsid w:val="0035016E"/>
    <w:rsid w:val="00376CC0"/>
    <w:rsid w:val="00391B6B"/>
    <w:rsid w:val="003A26DD"/>
    <w:rsid w:val="003A616C"/>
    <w:rsid w:val="003C4F41"/>
    <w:rsid w:val="00431E19"/>
    <w:rsid w:val="0044304F"/>
    <w:rsid w:val="004656A7"/>
    <w:rsid w:val="00483B04"/>
    <w:rsid w:val="00497ADE"/>
    <w:rsid w:val="004A24AF"/>
    <w:rsid w:val="004A4C2B"/>
    <w:rsid w:val="004E5B83"/>
    <w:rsid w:val="0053015C"/>
    <w:rsid w:val="005301E3"/>
    <w:rsid w:val="00531212"/>
    <w:rsid w:val="00536313"/>
    <w:rsid w:val="00560217"/>
    <w:rsid w:val="005652C1"/>
    <w:rsid w:val="005761D1"/>
    <w:rsid w:val="00583E5D"/>
    <w:rsid w:val="00603AD4"/>
    <w:rsid w:val="00646B49"/>
    <w:rsid w:val="00647839"/>
    <w:rsid w:val="00686D89"/>
    <w:rsid w:val="00691A1B"/>
    <w:rsid w:val="00710569"/>
    <w:rsid w:val="007313A2"/>
    <w:rsid w:val="007538CF"/>
    <w:rsid w:val="00757F85"/>
    <w:rsid w:val="007A4CD0"/>
    <w:rsid w:val="00825450"/>
    <w:rsid w:val="00827BF4"/>
    <w:rsid w:val="008450FA"/>
    <w:rsid w:val="00846C1B"/>
    <w:rsid w:val="0089339F"/>
    <w:rsid w:val="008A77C9"/>
    <w:rsid w:val="008C46D2"/>
    <w:rsid w:val="008D0924"/>
    <w:rsid w:val="008D27C3"/>
    <w:rsid w:val="008F1863"/>
    <w:rsid w:val="008F52C7"/>
    <w:rsid w:val="00931511"/>
    <w:rsid w:val="00993322"/>
    <w:rsid w:val="009C54C4"/>
    <w:rsid w:val="00A0019A"/>
    <w:rsid w:val="00A457C3"/>
    <w:rsid w:val="00A61902"/>
    <w:rsid w:val="00A712A5"/>
    <w:rsid w:val="00AA5503"/>
    <w:rsid w:val="00AB6BAF"/>
    <w:rsid w:val="00AD13A1"/>
    <w:rsid w:val="00AD3C67"/>
    <w:rsid w:val="00AF1DA1"/>
    <w:rsid w:val="00AF3A2C"/>
    <w:rsid w:val="00B375E2"/>
    <w:rsid w:val="00B53232"/>
    <w:rsid w:val="00B60BE8"/>
    <w:rsid w:val="00B80DCC"/>
    <w:rsid w:val="00B84C0B"/>
    <w:rsid w:val="00B90A15"/>
    <w:rsid w:val="00BB082F"/>
    <w:rsid w:val="00BC20AC"/>
    <w:rsid w:val="00BD2106"/>
    <w:rsid w:val="00C21007"/>
    <w:rsid w:val="00C231F6"/>
    <w:rsid w:val="00C339E9"/>
    <w:rsid w:val="00C440C8"/>
    <w:rsid w:val="00C67730"/>
    <w:rsid w:val="00C814FB"/>
    <w:rsid w:val="00C94BFC"/>
    <w:rsid w:val="00CB1DD6"/>
    <w:rsid w:val="00CC27AB"/>
    <w:rsid w:val="00CC514B"/>
    <w:rsid w:val="00CD35E5"/>
    <w:rsid w:val="00CE125C"/>
    <w:rsid w:val="00CE77D2"/>
    <w:rsid w:val="00CF79EA"/>
    <w:rsid w:val="00D05D7C"/>
    <w:rsid w:val="00D075E6"/>
    <w:rsid w:val="00D079DA"/>
    <w:rsid w:val="00D10BE0"/>
    <w:rsid w:val="00D24BE8"/>
    <w:rsid w:val="00D444B4"/>
    <w:rsid w:val="00D93BD4"/>
    <w:rsid w:val="00DA77FC"/>
    <w:rsid w:val="00E22AC4"/>
    <w:rsid w:val="00E45727"/>
    <w:rsid w:val="00E539EF"/>
    <w:rsid w:val="00E569C0"/>
    <w:rsid w:val="00EC7ACE"/>
    <w:rsid w:val="00F301D3"/>
    <w:rsid w:val="00F82EA5"/>
    <w:rsid w:val="00F86209"/>
    <w:rsid w:val="00FA6DCB"/>
    <w:rsid w:val="00FB3298"/>
    <w:rsid w:val="00FB61AF"/>
    <w:rsid w:val="00FD393A"/>
    <w:rsid w:val="00FF5585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85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2014-01-06T02:20:00Z</cp:lastPrinted>
  <dcterms:created xsi:type="dcterms:W3CDTF">2015-07-09T01:17:00Z</dcterms:created>
  <dcterms:modified xsi:type="dcterms:W3CDTF">2015-11-28T02:18:00Z</dcterms:modified>
</cp:coreProperties>
</file>